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53C9" w14:textId="77777777" w:rsidR="004103DB" w:rsidRDefault="004103DB" w:rsidP="004103DB">
      <w:pPr>
        <w:pStyle w:val="Default"/>
      </w:pPr>
    </w:p>
    <w:p w14:paraId="59550AE1" w14:textId="77777777" w:rsidR="004103DB" w:rsidRDefault="004103DB" w:rsidP="004103DB">
      <w:pPr>
        <w:pStyle w:val="Defaul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………………………………………………..…….………                             ………….…………………………………………, dnia ............................... </w:t>
      </w:r>
    </w:p>
    <w:p w14:paraId="2E8F30CE" w14:textId="77777777" w:rsidR="004103DB" w:rsidRDefault="004103DB" w:rsidP="004103DB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/pieczęć Wykonawcy/                                                                                      /miejscowość/                                                          </w:t>
      </w:r>
    </w:p>
    <w:p w14:paraId="46502B39" w14:textId="77777777" w:rsidR="004103DB" w:rsidRDefault="004103DB" w:rsidP="004103DB">
      <w:pPr>
        <w:pStyle w:val="Default"/>
        <w:rPr>
          <w:b/>
          <w:bCs/>
          <w:sz w:val="22"/>
          <w:szCs w:val="22"/>
        </w:rPr>
      </w:pPr>
    </w:p>
    <w:p w14:paraId="0C970220" w14:textId="77777777" w:rsidR="004103DB" w:rsidRDefault="004103DB" w:rsidP="004103DB">
      <w:pPr>
        <w:pStyle w:val="Default"/>
        <w:rPr>
          <w:b/>
          <w:bCs/>
          <w:sz w:val="22"/>
          <w:szCs w:val="22"/>
        </w:rPr>
      </w:pPr>
    </w:p>
    <w:p w14:paraId="183945FE" w14:textId="77777777" w:rsidR="004103DB" w:rsidRDefault="004103DB" w:rsidP="004103DB">
      <w:pPr>
        <w:pStyle w:val="Default"/>
        <w:jc w:val="center"/>
        <w:rPr>
          <w:b/>
          <w:bCs/>
          <w:sz w:val="22"/>
          <w:szCs w:val="22"/>
        </w:rPr>
      </w:pPr>
    </w:p>
    <w:p w14:paraId="683ED5DF" w14:textId="77777777" w:rsidR="004103DB" w:rsidRDefault="004103DB" w:rsidP="004103D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  <w:r w:rsidR="0041472F">
        <w:rPr>
          <w:b/>
          <w:bCs/>
          <w:sz w:val="22"/>
          <w:szCs w:val="22"/>
        </w:rPr>
        <w:t xml:space="preserve"> o </w:t>
      </w:r>
      <w:r w:rsidR="004805FC">
        <w:rPr>
          <w:b/>
          <w:bCs/>
          <w:sz w:val="22"/>
          <w:szCs w:val="22"/>
        </w:rPr>
        <w:t>poufności</w:t>
      </w:r>
    </w:p>
    <w:p w14:paraId="4D9FB97B" w14:textId="77777777" w:rsidR="004103DB" w:rsidRDefault="004103DB" w:rsidP="004103DB">
      <w:pPr>
        <w:pStyle w:val="Default"/>
        <w:spacing w:line="276" w:lineRule="auto"/>
        <w:jc w:val="center"/>
        <w:rPr>
          <w:sz w:val="22"/>
          <w:szCs w:val="22"/>
        </w:rPr>
      </w:pPr>
    </w:p>
    <w:p w14:paraId="039B8BFD" w14:textId="77777777" w:rsidR="004103DB" w:rsidRDefault="004103DB" w:rsidP="004103DB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Dotyczy: </w:t>
      </w:r>
      <w:r w:rsidR="0025303C">
        <w:rPr>
          <w:b/>
          <w:sz w:val="22"/>
          <w:szCs w:val="22"/>
        </w:rPr>
        <w:t>U</w:t>
      </w:r>
      <w:r w:rsidRPr="0025303C">
        <w:rPr>
          <w:b/>
          <w:sz w:val="22"/>
          <w:szCs w:val="22"/>
        </w:rPr>
        <w:t xml:space="preserve">dostępnienia dokumentacji </w:t>
      </w:r>
      <w:r w:rsidR="00B77195">
        <w:rPr>
          <w:b/>
          <w:sz w:val="22"/>
          <w:szCs w:val="22"/>
        </w:rPr>
        <w:t>technicznej</w:t>
      </w:r>
    </w:p>
    <w:p w14:paraId="01561665" w14:textId="77777777" w:rsidR="004103DB" w:rsidRDefault="004103DB" w:rsidP="004103DB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5EA5DDFB" w14:textId="642ED76D" w:rsidR="004103DB" w:rsidRDefault="004103DB" w:rsidP="004103DB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dla </w:t>
      </w:r>
      <w:r w:rsidRPr="00A8270D">
        <w:rPr>
          <w:b/>
          <w:bCs/>
          <w:sz w:val="22"/>
          <w:szCs w:val="22"/>
        </w:rPr>
        <w:t>zadania pn</w:t>
      </w:r>
      <w:r w:rsidR="00427A34" w:rsidRPr="00A8270D">
        <w:rPr>
          <w:rFonts w:ascii="Arial" w:hAnsi="Arial" w:cs="Arial"/>
          <w:b/>
          <w:color w:val="000000" w:themeColor="text1"/>
          <w:sz w:val="18"/>
          <w:szCs w:val="18"/>
        </w:rPr>
        <w:t>.:</w:t>
      </w:r>
      <w:r w:rsidR="00815AB8">
        <w:rPr>
          <w:rFonts w:ascii="Arial" w:hAnsi="Arial" w:cs="Arial"/>
          <w:b/>
          <w:color w:val="000000" w:themeColor="text1"/>
          <w:sz w:val="18"/>
          <w:szCs w:val="18"/>
        </w:rPr>
        <w:t xml:space="preserve"> „</w:t>
      </w:r>
      <w:r w:rsidR="00A8270D" w:rsidRPr="00A8270D">
        <w:rPr>
          <w:rFonts w:ascii="Arial" w:hAnsi="Arial" w:cs="Arial"/>
          <w:b/>
          <w:bCs/>
          <w:sz w:val="20"/>
          <w:szCs w:val="20"/>
        </w:rPr>
        <w:t xml:space="preserve">Modernizacja instalacji klimatyzacji wraz z wymianą agregatu wody lodowej w </w:t>
      </w:r>
      <w:r w:rsidR="00815AB8">
        <w:rPr>
          <w:rFonts w:ascii="Arial" w:hAnsi="Arial" w:cs="Arial"/>
          <w:b/>
          <w:bCs/>
          <w:sz w:val="20"/>
          <w:szCs w:val="20"/>
        </w:rPr>
        <w:t> </w:t>
      </w:r>
      <w:r w:rsidR="00A8270D" w:rsidRPr="00A8270D">
        <w:rPr>
          <w:rFonts w:ascii="Arial" w:hAnsi="Arial" w:cs="Arial"/>
          <w:b/>
          <w:bCs/>
          <w:sz w:val="20"/>
          <w:szCs w:val="20"/>
        </w:rPr>
        <w:t xml:space="preserve">budynku Centrali PGE GiEK S.A. </w:t>
      </w:r>
      <w:r w:rsidR="00A8270D" w:rsidRPr="00A8270D">
        <w:rPr>
          <w:rFonts w:ascii="Arial" w:hAnsi="Arial" w:cs="Arial"/>
          <w:b/>
          <w:sz w:val="20"/>
          <w:szCs w:val="20"/>
        </w:rPr>
        <w:t>przy ul Węglowej 5 w Bełchatowie</w:t>
      </w:r>
      <w:r w:rsidR="00815AB8">
        <w:rPr>
          <w:rFonts w:ascii="Arial" w:hAnsi="Arial" w:cs="Arial"/>
          <w:b/>
          <w:sz w:val="20"/>
          <w:szCs w:val="20"/>
        </w:rPr>
        <w:t>”</w:t>
      </w:r>
    </w:p>
    <w:p w14:paraId="1C41D65B" w14:textId="77777777" w:rsidR="004103DB" w:rsidRDefault="004103DB" w:rsidP="004103DB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Ja ........................................................................................niżej podpisany reprezentujący Wykonawcę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4C91CC7" w14:textId="77777777" w:rsidR="004103DB" w:rsidRDefault="004103DB" w:rsidP="004103DB">
      <w:pPr>
        <w:pStyle w:val="Default"/>
        <w:spacing w:line="276" w:lineRule="auto"/>
        <w:rPr>
          <w:sz w:val="22"/>
          <w:szCs w:val="22"/>
        </w:rPr>
      </w:pPr>
    </w:p>
    <w:p w14:paraId="5261CF37" w14:textId="77777777" w:rsidR="004103DB" w:rsidRDefault="004103DB" w:rsidP="004103DB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oświadczam, że </w:t>
      </w:r>
    </w:p>
    <w:p w14:paraId="0D57516B" w14:textId="77777777" w:rsidR="00A64BE9" w:rsidRPr="002C522D" w:rsidRDefault="004103DB" w:rsidP="00404159">
      <w:p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>1</w:t>
      </w:r>
      <w:r w:rsidRPr="002C522D">
        <w:rPr>
          <w:rFonts w:asciiTheme="minorHAnsi" w:hAnsiTheme="minorHAnsi" w:cstheme="minorHAnsi"/>
          <w:sz w:val="22"/>
          <w:szCs w:val="22"/>
        </w:rPr>
        <w:t>. Udostępnione dokumenty dla ww. zadania</w:t>
      </w:r>
      <w:r w:rsidR="00A64BE9" w:rsidRPr="002C522D">
        <w:rPr>
          <w:rFonts w:asciiTheme="minorHAnsi" w:hAnsiTheme="minorHAnsi" w:cstheme="minorHAnsi"/>
          <w:sz w:val="22"/>
          <w:szCs w:val="22"/>
        </w:rPr>
        <w:t>:</w:t>
      </w:r>
    </w:p>
    <w:p w14:paraId="69DB2094" w14:textId="50CA9576" w:rsidR="00A8270D" w:rsidRPr="00185C82" w:rsidRDefault="00A8270D" w:rsidP="00404159">
      <w:pPr>
        <w:spacing w:before="240"/>
        <w:rPr>
          <w:rFonts w:ascii="Arial" w:hAnsi="Arial" w:cs="Arial"/>
          <w:sz w:val="20"/>
          <w:szCs w:val="20"/>
        </w:rPr>
      </w:pPr>
      <w:r w:rsidRPr="00185C82">
        <w:rPr>
          <w:rFonts w:ascii="Arial" w:hAnsi="Arial" w:cs="Arial"/>
          <w:sz w:val="20"/>
          <w:szCs w:val="20"/>
        </w:rPr>
        <w:t>W ramach wykonania zadania udostępniona zostanie dokumentacja techniczna:</w:t>
      </w:r>
    </w:p>
    <w:p w14:paraId="167DBC23" w14:textId="77777777" w:rsidR="00404159" w:rsidRDefault="00A8270D" w:rsidP="00404159">
      <w:pPr>
        <w:spacing w:before="240"/>
        <w:ind w:firstLine="708"/>
        <w:rPr>
          <w:rFonts w:ascii="Arial" w:hAnsi="Arial" w:cs="Arial"/>
          <w:b/>
          <w:sz w:val="20"/>
          <w:szCs w:val="20"/>
        </w:rPr>
      </w:pPr>
      <w:r w:rsidRPr="00404159">
        <w:rPr>
          <w:rFonts w:ascii="Arial" w:hAnsi="Arial" w:cs="Arial"/>
          <w:b/>
          <w:sz w:val="20"/>
          <w:szCs w:val="20"/>
        </w:rPr>
        <w:t>1.</w:t>
      </w:r>
      <w:r w:rsidR="00404159">
        <w:rPr>
          <w:rFonts w:ascii="Arial" w:hAnsi="Arial" w:cs="Arial"/>
          <w:b/>
          <w:sz w:val="20"/>
          <w:szCs w:val="20"/>
        </w:rPr>
        <w:t>1.</w:t>
      </w:r>
      <w:r w:rsidRPr="00404159">
        <w:rPr>
          <w:rFonts w:ascii="Arial" w:hAnsi="Arial" w:cs="Arial"/>
          <w:b/>
          <w:sz w:val="20"/>
          <w:szCs w:val="20"/>
        </w:rPr>
        <w:t xml:space="preserve"> Charakterystyka techniczna istniejącego agregatu wody lodowej.</w:t>
      </w:r>
    </w:p>
    <w:p w14:paraId="70A7538B" w14:textId="77777777" w:rsidR="00404159" w:rsidRDefault="00404159" w:rsidP="00404159">
      <w:pPr>
        <w:spacing w:before="240"/>
        <w:ind w:left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1.2. </w:t>
      </w:r>
      <w:r w:rsidR="00A8270D" w:rsidRPr="00404159">
        <w:rPr>
          <w:rFonts w:ascii="Arial" w:hAnsi="Arial" w:cs="Arial"/>
          <w:b/>
          <w:sz w:val="20"/>
          <w:szCs w:val="20"/>
        </w:rPr>
        <w:t>Instalacja grzewczo - chłodząca, instalacja glikolowa,  schemat/rozw</w:t>
      </w:r>
      <w:r w:rsidR="0067147A" w:rsidRPr="00404159">
        <w:rPr>
          <w:rFonts w:ascii="Arial" w:hAnsi="Arial" w:cs="Arial"/>
          <w:b/>
          <w:sz w:val="20"/>
          <w:szCs w:val="20"/>
        </w:rPr>
        <w:t>i</w:t>
      </w:r>
      <w:r w:rsidR="00A8270D" w:rsidRPr="00404159">
        <w:rPr>
          <w:rFonts w:ascii="Arial" w:hAnsi="Arial" w:cs="Arial"/>
          <w:b/>
          <w:sz w:val="20"/>
          <w:szCs w:val="20"/>
        </w:rPr>
        <w:t xml:space="preserve">nięcie instalacji glikolowej. </w:t>
      </w:r>
    </w:p>
    <w:p w14:paraId="5E3CEA9D" w14:textId="77777777" w:rsidR="00A8270D" w:rsidRDefault="00404159" w:rsidP="00404159">
      <w:pPr>
        <w:spacing w:before="240"/>
        <w:ind w:firstLine="70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1.3. </w:t>
      </w:r>
      <w:r w:rsidR="00A8270D" w:rsidRPr="00404159">
        <w:rPr>
          <w:rFonts w:ascii="Arial" w:eastAsia="Calibri" w:hAnsi="Arial" w:cs="Arial"/>
          <w:b/>
          <w:sz w:val="20"/>
          <w:szCs w:val="20"/>
        </w:rPr>
        <w:t xml:space="preserve">Karta techniczna istniejącego drycoolera wraz z </w:t>
      </w:r>
      <w:r w:rsidR="0067147A" w:rsidRPr="00404159">
        <w:rPr>
          <w:rFonts w:ascii="Arial" w:eastAsia="Calibri" w:hAnsi="Arial" w:cs="Arial"/>
          <w:b/>
          <w:sz w:val="20"/>
          <w:szCs w:val="20"/>
        </w:rPr>
        <w:t>rys.</w:t>
      </w:r>
    </w:p>
    <w:p w14:paraId="37D8294E" w14:textId="41F3E5AF" w:rsidR="00213373" w:rsidRPr="00404159" w:rsidRDefault="00213373" w:rsidP="00213373">
      <w:pPr>
        <w:spacing w:before="240"/>
        <w:ind w:left="993" w:hanging="285"/>
        <w:rPr>
          <w:rFonts w:ascii="Arial" w:hAnsi="Arial" w:cs="Arial"/>
          <w:b/>
          <w:sz w:val="20"/>
          <w:szCs w:val="20"/>
        </w:rPr>
      </w:pPr>
      <w:r w:rsidRPr="00213373">
        <w:rPr>
          <w:rFonts w:ascii="Arial" w:hAnsi="Arial" w:cs="Arial"/>
          <w:b/>
          <w:sz w:val="20"/>
          <w:szCs w:val="20"/>
        </w:rPr>
        <w:t xml:space="preserve">1.4 Projekt wykonawczy budynku biurowe - siedziby Koncernu Górnictwa I energetyki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213373">
        <w:rPr>
          <w:rFonts w:ascii="Arial" w:hAnsi="Arial" w:cs="Arial"/>
          <w:b/>
          <w:sz w:val="20"/>
          <w:szCs w:val="20"/>
        </w:rPr>
        <w:t>Konwencjonalnej  w Bełchatowie - przekrój podłużny A-A</w:t>
      </w:r>
    </w:p>
    <w:p w14:paraId="62017142" w14:textId="77777777" w:rsidR="004103DB" w:rsidRPr="002C522D" w:rsidRDefault="004103DB" w:rsidP="00404159">
      <w:pPr>
        <w:pStyle w:val="Default"/>
        <w:spacing w:before="240" w:after="8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522D">
        <w:rPr>
          <w:rFonts w:asciiTheme="minorHAnsi" w:hAnsiTheme="minorHAnsi" w:cstheme="minorHAnsi"/>
          <w:sz w:val="22"/>
          <w:szCs w:val="22"/>
        </w:rPr>
        <w:t xml:space="preserve">2. Jestem w pełni odpowiedzialny za jakiekolwiek naruszenie patentów, praw przedruków, „know-how”, zastrzeżeń projektowych, własności przemysłowych, intelektualnych, zawartych </w:t>
      </w:r>
      <w:r w:rsidR="00427A34" w:rsidRPr="002C522D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Pr="002C522D">
        <w:rPr>
          <w:rFonts w:asciiTheme="minorHAnsi" w:hAnsiTheme="minorHAnsi" w:cstheme="minorHAnsi"/>
          <w:sz w:val="22"/>
          <w:szCs w:val="22"/>
        </w:rPr>
        <w:t xml:space="preserve">w przedmiotowych dokumentach. </w:t>
      </w:r>
    </w:p>
    <w:p w14:paraId="6C62E437" w14:textId="77777777" w:rsidR="004103DB" w:rsidRPr="002C522D" w:rsidRDefault="004103DB" w:rsidP="00427A34">
      <w:pPr>
        <w:pStyle w:val="Default"/>
        <w:spacing w:after="8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522D">
        <w:rPr>
          <w:rFonts w:asciiTheme="minorHAnsi" w:hAnsiTheme="minorHAnsi" w:cstheme="minorHAnsi"/>
          <w:sz w:val="22"/>
          <w:szCs w:val="22"/>
        </w:rPr>
        <w:t xml:space="preserve">3. Zdaje sobie sprawę z faktu, że przedmiotowe dokumenty podlegają ochronie przewidzianej </w:t>
      </w:r>
      <w:r w:rsidR="00427A34" w:rsidRPr="002C522D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2C522D">
        <w:rPr>
          <w:rFonts w:asciiTheme="minorHAnsi" w:hAnsiTheme="minorHAnsi" w:cstheme="minorHAnsi"/>
          <w:sz w:val="22"/>
          <w:szCs w:val="22"/>
        </w:rPr>
        <w:t xml:space="preserve">w ustawie o prawie autorskim i prawach pokrewnych. </w:t>
      </w:r>
    </w:p>
    <w:p w14:paraId="28D9F9C2" w14:textId="77777777" w:rsidR="004103DB" w:rsidRPr="002C522D" w:rsidRDefault="004103DB" w:rsidP="00427A34">
      <w:pPr>
        <w:pStyle w:val="Default"/>
        <w:spacing w:after="8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522D">
        <w:rPr>
          <w:rFonts w:asciiTheme="minorHAnsi" w:hAnsiTheme="minorHAnsi" w:cstheme="minorHAnsi"/>
          <w:sz w:val="22"/>
          <w:szCs w:val="22"/>
        </w:rPr>
        <w:t xml:space="preserve">4. Dołożę wszelkich starań w celu ochrony udostępnionej mi dokumentacji przed wykorzystaniem jej przez osoby nieuprawnione i/lub w innych celach niż określone w pkt. 1. </w:t>
      </w:r>
    </w:p>
    <w:p w14:paraId="4D4F50FB" w14:textId="740B62A3" w:rsidR="004103DB" w:rsidRPr="002C522D" w:rsidRDefault="004103DB" w:rsidP="00427A3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522D">
        <w:rPr>
          <w:rFonts w:asciiTheme="minorHAnsi" w:hAnsiTheme="minorHAnsi" w:cstheme="minorHAnsi"/>
          <w:sz w:val="22"/>
          <w:szCs w:val="22"/>
        </w:rPr>
        <w:t xml:space="preserve">5. W przypadku zaistnienia jakiegokolwiek roszczenia lub ogłoszonej akcji przeciwko Zamawiającemu przez autora opracowania lub inną osobę, której przysługują prawa własności intelektualnej, wynikającego z naruszenia cudzej własności intelektualnej poniosę wszelkie skutki prawne oraz </w:t>
      </w:r>
      <w:r w:rsidR="00815AB8">
        <w:rPr>
          <w:rFonts w:asciiTheme="minorHAnsi" w:hAnsiTheme="minorHAnsi" w:cstheme="minorHAnsi"/>
          <w:sz w:val="22"/>
          <w:szCs w:val="22"/>
        </w:rPr>
        <w:t> </w:t>
      </w:r>
      <w:r w:rsidRPr="002C522D">
        <w:rPr>
          <w:rFonts w:asciiTheme="minorHAnsi" w:hAnsiTheme="minorHAnsi" w:cstheme="minorHAnsi"/>
          <w:sz w:val="22"/>
          <w:szCs w:val="22"/>
        </w:rPr>
        <w:t xml:space="preserve">finansowe z tego tytułu, które obciążą Zamawiającego. </w:t>
      </w:r>
    </w:p>
    <w:p w14:paraId="76E28E4A" w14:textId="77777777" w:rsidR="004103DB" w:rsidRDefault="004103DB" w:rsidP="00427A34">
      <w:pPr>
        <w:pStyle w:val="Default"/>
        <w:spacing w:line="276" w:lineRule="auto"/>
        <w:jc w:val="both"/>
        <w:rPr>
          <w:sz w:val="22"/>
          <w:szCs w:val="22"/>
        </w:rPr>
      </w:pPr>
    </w:p>
    <w:p w14:paraId="6C79964E" w14:textId="77777777" w:rsidR="004103DB" w:rsidRDefault="004103DB" w:rsidP="00DD7AB8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D7AB8">
        <w:rPr>
          <w:rFonts w:ascii="Times New Roman" w:hAnsi="Times New Roman" w:cs="Times New Roman"/>
          <w:sz w:val="23"/>
          <w:szCs w:val="23"/>
        </w:rPr>
        <w:tab/>
      </w:r>
      <w:r w:rsidR="00DD7AB8">
        <w:rPr>
          <w:rFonts w:ascii="Times New Roman" w:hAnsi="Times New Roman" w:cs="Times New Roman"/>
          <w:sz w:val="23"/>
          <w:szCs w:val="23"/>
        </w:rPr>
        <w:tab/>
      </w:r>
      <w:r w:rsidR="00DD7AB8">
        <w:rPr>
          <w:rFonts w:ascii="Times New Roman" w:hAnsi="Times New Roman" w:cs="Times New Roman"/>
          <w:sz w:val="23"/>
          <w:szCs w:val="23"/>
        </w:rPr>
        <w:tab/>
      </w:r>
      <w:r w:rsidR="00DD7AB8">
        <w:rPr>
          <w:rFonts w:ascii="Times New Roman" w:hAnsi="Times New Roman" w:cs="Times New Roman"/>
          <w:sz w:val="23"/>
          <w:szCs w:val="23"/>
        </w:rPr>
        <w:tab/>
      </w:r>
      <w:r w:rsidR="00DD7AB8">
        <w:rPr>
          <w:rFonts w:ascii="Times New Roman" w:hAnsi="Times New Roman" w:cs="Times New Roman"/>
          <w:sz w:val="23"/>
          <w:szCs w:val="23"/>
        </w:rPr>
        <w:tab/>
      </w:r>
      <w:r w:rsidR="00DD7AB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 </w:t>
      </w:r>
    </w:p>
    <w:p w14:paraId="0F881E0F" w14:textId="6A3E7927" w:rsidR="00BA63AF" w:rsidRDefault="004103DB" w:rsidP="004103DB">
      <w:pPr>
        <w:spacing w:line="276" w:lineRule="auto"/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</w:t>
      </w:r>
      <w:r w:rsidR="00213373">
        <w:rPr>
          <w:i/>
          <w:iCs/>
          <w:sz w:val="16"/>
          <w:szCs w:val="16"/>
        </w:rPr>
        <w:t xml:space="preserve">        </w:t>
      </w:r>
      <w:r>
        <w:rPr>
          <w:i/>
          <w:iCs/>
          <w:sz w:val="16"/>
          <w:szCs w:val="16"/>
        </w:rPr>
        <w:t xml:space="preserve">    /data i podpis osób uprawnionych do reprezentacji Wykonawcy/</w:t>
      </w:r>
    </w:p>
    <w:sectPr w:rsidR="00BA63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1A8C" w14:textId="77777777" w:rsidR="0026120D" w:rsidRDefault="0026120D" w:rsidP="001924E8">
      <w:r>
        <w:separator/>
      </w:r>
    </w:p>
  </w:endnote>
  <w:endnote w:type="continuationSeparator" w:id="0">
    <w:p w14:paraId="6F17A5E5" w14:textId="77777777" w:rsidR="0026120D" w:rsidRDefault="0026120D" w:rsidP="0019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342CE" w14:textId="77777777" w:rsidR="0026120D" w:rsidRDefault="0026120D" w:rsidP="001924E8">
      <w:r>
        <w:separator/>
      </w:r>
    </w:p>
  </w:footnote>
  <w:footnote w:type="continuationSeparator" w:id="0">
    <w:p w14:paraId="72F5FFBD" w14:textId="77777777" w:rsidR="0026120D" w:rsidRDefault="0026120D" w:rsidP="00192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6597" w14:textId="61DB7B8B" w:rsidR="001924E8" w:rsidRDefault="00A64BE9">
    <w:pPr>
      <w:pStyle w:val="Nagwek"/>
    </w:pPr>
    <w:r>
      <w:tab/>
    </w:r>
    <w:r>
      <w:tab/>
      <w:t xml:space="preserve">Załącznik nr </w:t>
    </w:r>
    <w:r w:rsidR="00E74E3F">
      <w:t>7</w:t>
    </w:r>
    <w:r w:rsidR="00815AB8"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6898"/>
    <w:multiLevelType w:val="hybridMultilevel"/>
    <w:tmpl w:val="F072E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37EBD"/>
    <w:multiLevelType w:val="hybridMultilevel"/>
    <w:tmpl w:val="E5404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21F7F"/>
    <w:multiLevelType w:val="hybridMultilevel"/>
    <w:tmpl w:val="22AC7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92DF6"/>
    <w:multiLevelType w:val="hybridMultilevel"/>
    <w:tmpl w:val="80B4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760087">
    <w:abstractNumId w:val="1"/>
  </w:num>
  <w:num w:numId="2" w16cid:durableId="1657567176">
    <w:abstractNumId w:val="0"/>
  </w:num>
  <w:num w:numId="3" w16cid:durableId="72707464">
    <w:abstractNumId w:val="2"/>
  </w:num>
  <w:num w:numId="4" w16cid:durableId="823160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BD"/>
    <w:rsid w:val="00027283"/>
    <w:rsid w:val="00046239"/>
    <w:rsid w:val="000612C0"/>
    <w:rsid w:val="000D6DC9"/>
    <w:rsid w:val="001924E8"/>
    <w:rsid w:val="001A4340"/>
    <w:rsid w:val="001A4A58"/>
    <w:rsid w:val="001F04B1"/>
    <w:rsid w:val="00213373"/>
    <w:rsid w:val="0024224D"/>
    <w:rsid w:val="0025303C"/>
    <w:rsid w:val="00260F9C"/>
    <w:rsid w:val="0026120D"/>
    <w:rsid w:val="002C522D"/>
    <w:rsid w:val="002C613D"/>
    <w:rsid w:val="00336007"/>
    <w:rsid w:val="00380B74"/>
    <w:rsid w:val="003C298B"/>
    <w:rsid w:val="00404159"/>
    <w:rsid w:val="004103DB"/>
    <w:rsid w:val="0041472F"/>
    <w:rsid w:val="0042548E"/>
    <w:rsid w:val="00427A34"/>
    <w:rsid w:val="004805FC"/>
    <w:rsid w:val="005966E5"/>
    <w:rsid w:val="0059764A"/>
    <w:rsid w:val="006331AD"/>
    <w:rsid w:val="0067147A"/>
    <w:rsid w:val="006A011D"/>
    <w:rsid w:val="006D376C"/>
    <w:rsid w:val="006F4875"/>
    <w:rsid w:val="0074463D"/>
    <w:rsid w:val="007707EB"/>
    <w:rsid w:val="00774FF6"/>
    <w:rsid w:val="007E62FE"/>
    <w:rsid w:val="00815AB8"/>
    <w:rsid w:val="008A1A0B"/>
    <w:rsid w:val="008F0DBD"/>
    <w:rsid w:val="0092241C"/>
    <w:rsid w:val="009605C3"/>
    <w:rsid w:val="00975E76"/>
    <w:rsid w:val="009F75E5"/>
    <w:rsid w:val="00A26E15"/>
    <w:rsid w:val="00A6222C"/>
    <w:rsid w:val="00A64BE9"/>
    <w:rsid w:val="00A77A03"/>
    <w:rsid w:val="00A8270D"/>
    <w:rsid w:val="00A9466E"/>
    <w:rsid w:val="00AC5A4A"/>
    <w:rsid w:val="00AD292A"/>
    <w:rsid w:val="00B77195"/>
    <w:rsid w:val="00BA63AF"/>
    <w:rsid w:val="00CB346F"/>
    <w:rsid w:val="00CC1899"/>
    <w:rsid w:val="00D11D1E"/>
    <w:rsid w:val="00D12BB9"/>
    <w:rsid w:val="00D534A6"/>
    <w:rsid w:val="00D75563"/>
    <w:rsid w:val="00DD7AB8"/>
    <w:rsid w:val="00DE0DDC"/>
    <w:rsid w:val="00DE20B0"/>
    <w:rsid w:val="00E22A5D"/>
    <w:rsid w:val="00E74E3F"/>
    <w:rsid w:val="00E9605B"/>
    <w:rsid w:val="00E975DD"/>
    <w:rsid w:val="00F12E15"/>
    <w:rsid w:val="00F71469"/>
    <w:rsid w:val="00F8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8528"/>
  <w15:chartTrackingRefBased/>
  <w15:docId w15:val="{84143DE7-8048-458E-B477-C2579973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03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924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924E8"/>
  </w:style>
  <w:style w:type="paragraph" w:styleId="Stopka">
    <w:name w:val="footer"/>
    <w:basedOn w:val="Normalny"/>
    <w:link w:val="StopkaZnak"/>
    <w:uiPriority w:val="99"/>
    <w:unhideWhenUsed/>
    <w:rsid w:val="001924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924E8"/>
  </w:style>
  <w:style w:type="paragraph" w:styleId="Akapitzlist">
    <w:name w:val="List Paragraph"/>
    <w:basedOn w:val="Normalny"/>
    <w:uiPriority w:val="34"/>
    <w:qFormat/>
    <w:rsid w:val="00480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Grzybek</dc:creator>
  <cp:keywords/>
  <dc:description/>
  <cp:lastModifiedBy>Renata Dąbrówka</cp:lastModifiedBy>
  <cp:revision>18</cp:revision>
  <cp:lastPrinted>2026-03-13T12:45:00Z</cp:lastPrinted>
  <dcterms:created xsi:type="dcterms:W3CDTF">2022-11-15T06:07:00Z</dcterms:created>
  <dcterms:modified xsi:type="dcterms:W3CDTF">2026-03-13T12:45:00Z</dcterms:modified>
</cp:coreProperties>
</file>